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97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597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-1pt;margin-top:-1pt;z-index:-11;width:597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" style="position:absolute;margin-left:-1pt;margin-top:-1pt;z-index:-15;width:597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" style="position:absolute;margin-left:-1pt;margin-top:-1pt;z-index:-19;width:597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" style="position:absolute;margin-left:-1pt;margin-top:-1pt;z-index:-23;width:597pt;height:844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4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webSettings" Target="webSettings.xml" /><Relationship Id="rId2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styles" Target="styles.xml" /><Relationship Id="rId8" Type="http://schemas.openxmlformats.org/officeDocument/2006/relationships/fontTable" Target="fontTable.xml" /><Relationship Id="rId9" Type="http://schemas.openxmlformats.org/officeDocument/2006/relationships/settings" Target="settings.xml" /></Relationships>
</file>

<file path=docProps/app.xml><?xml version="1.0" encoding="utf-8"?>
<Properties xmlns="http://schemas.openxmlformats.org/officeDocument/2006/extended-properties">
  <Template>Normal</Template>
  <TotalTime>3</TotalTime>
  <Pages>6</Pages>
  <Words>0</Words>
  <Characters>0</Characters>
  <Application>Aspose</Application>
  <DocSecurity>0</DocSecurity>
  <Lines>0</Lines>
  <Paragraphs>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0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2021-09-21T12:03:46+00:00</dcterms:created>
  <dcterms:modified xmlns:xsi="http://www.w3.org/2001/XMLSchema-instance" xmlns:dcterms="http://purl.org/dc/terms/" xsi:type="dcterms:W3CDTF">2021-09-21T12:03:46+00:00</dcterms:modified>
</coreProperties>
</file>